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CCE" w14:textId="77777777" w:rsidR="008B1B62" w:rsidRPr="008B1B62" w:rsidRDefault="008B1B62" w:rsidP="008B1B62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ООО «</w:t>
      </w:r>
      <w:proofErr w:type="spellStart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Альфадез</w:t>
      </w:r>
      <w:proofErr w:type="spellEnd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»</w:t>
      </w:r>
    </w:p>
    <w:p w14:paraId="31851130" w14:textId="77777777" w:rsidR="008B1B62" w:rsidRPr="002434AA" w:rsidRDefault="008B1B62">
      <w:pPr>
        <w:rPr>
          <w:rFonts w:ascii="Times New Roman" w:hAnsi="Times New Roman" w:cs="Times New Roman"/>
          <w:sz w:val="60"/>
          <w:szCs w:val="60"/>
        </w:rPr>
      </w:pPr>
    </w:p>
    <w:p w14:paraId="09901827" w14:textId="77777777" w:rsidR="002434AA" w:rsidRDefault="008B1B62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Журнал </w:t>
      </w:r>
      <w:r w:rsidR="002434AA"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контроля </w:t>
      </w:r>
    </w:p>
    <w:p w14:paraId="0AD1E2CC" w14:textId="1ADC1EA3" w:rsidR="008B1B62" w:rsidRPr="002434AA" w:rsidRDefault="002434AA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вносимых и выносимых </w:t>
      </w:r>
    </w:p>
    <w:p w14:paraId="180FCE5A" w14:textId="0132F48B" w:rsidR="008B1B62" w:rsidRPr="002434AA" w:rsidRDefault="008B1B62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токсичных </w:t>
      </w:r>
      <w:r w:rsidR="0070176D" w:rsidRPr="002434AA">
        <w:rPr>
          <w:rFonts w:ascii="Times New Roman" w:hAnsi="Times New Roman" w:cs="Times New Roman"/>
          <w:b/>
          <w:bCs/>
          <w:sz w:val="90"/>
          <w:szCs w:val="90"/>
        </w:rPr>
        <w:t>средств</w:t>
      </w:r>
      <w:r w:rsidR="002434AA"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 и материалов</w:t>
      </w:r>
    </w:p>
    <w:p w14:paraId="769E3C16" w14:textId="59BF7837" w:rsidR="008B1B62" w:rsidRDefault="008B1B62" w:rsidP="008B1B62">
      <w:pPr>
        <w:jc w:val="center"/>
        <w:rPr>
          <w:rFonts w:ascii="Times New Roman" w:hAnsi="Times New Roman" w:cs="Times New Roman"/>
          <w:sz w:val="60"/>
          <w:szCs w:val="60"/>
          <w:u w:val="single"/>
        </w:rPr>
      </w:pPr>
      <w:r w:rsidRPr="008B1B62">
        <w:rPr>
          <w:rFonts w:ascii="Times New Roman" w:hAnsi="Times New Roman" w:cs="Times New Roman"/>
          <w:sz w:val="80"/>
          <w:szCs w:val="80"/>
          <w:u w:val="single"/>
        </w:rPr>
        <w:t>Объект: ОСП З</w:t>
      </w:r>
      <w:r w:rsidR="008E38C2">
        <w:rPr>
          <w:rFonts w:ascii="Times New Roman" w:hAnsi="Times New Roman" w:cs="Times New Roman"/>
          <w:sz w:val="80"/>
          <w:szCs w:val="80"/>
          <w:u w:val="single"/>
        </w:rPr>
        <w:t>Г</w:t>
      </w:r>
      <w:r w:rsidRPr="008B1B62">
        <w:rPr>
          <w:rFonts w:ascii="Times New Roman" w:hAnsi="Times New Roman" w:cs="Times New Roman"/>
          <w:sz w:val="80"/>
          <w:szCs w:val="80"/>
          <w:u w:val="single"/>
        </w:rPr>
        <w:t>ПИ ПМИ</w:t>
      </w:r>
    </w:p>
    <w:p w14:paraId="7FB91784" w14:textId="77777777" w:rsidR="002434AA" w:rsidRPr="002434AA" w:rsidRDefault="002434AA" w:rsidP="008B1B62">
      <w:pPr>
        <w:jc w:val="center"/>
        <w:rPr>
          <w:rFonts w:ascii="Times New Roman" w:hAnsi="Times New Roman" w:cs="Times New Roman"/>
          <w:sz w:val="60"/>
          <w:szCs w:val="60"/>
          <w:u w:val="single"/>
        </w:rPr>
      </w:pPr>
    </w:p>
    <w:p w14:paraId="04115821" w14:textId="77777777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ADD14F1" w14:textId="4A7BA262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Начато: «___» _______________ 202_г.</w:t>
      </w:r>
    </w:p>
    <w:p w14:paraId="532E8E84" w14:textId="49AB6240" w:rsidR="002434AA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Окончено: «___» _______________ 202_г.</w:t>
      </w:r>
    </w:p>
    <w:p w14:paraId="4EE5173A" w14:textId="77777777" w:rsidR="002434AA" w:rsidRDefault="002434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696"/>
        <w:gridCol w:w="2410"/>
        <w:gridCol w:w="1417"/>
        <w:gridCol w:w="1683"/>
        <w:gridCol w:w="1291"/>
        <w:gridCol w:w="2253"/>
        <w:gridCol w:w="1417"/>
        <w:gridCol w:w="1967"/>
        <w:gridCol w:w="1596"/>
      </w:tblGrid>
      <w:tr w:rsidR="002434AA" w:rsidRPr="002434AA" w14:paraId="02EBD6C0" w14:textId="77777777" w:rsidTr="002434AA">
        <w:trPr>
          <w:trHeight w:val="516"/>
          <w:tblHeader/>
        </w:trPr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8162AEF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ЗАНЕСЕНО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1579F655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ВЫНЕСЕНО</w:t>
            </w:r>
          </w:p>
        </w:tc>
      </w:tr>
      <w:tr w:rsidR="002434AA" w:rsidRPr="002434AA" w14:paraId="21869F52" w14:textId="77777777" w:rsidTr="002434AA">
        <w:trPr>
          <w:trHeight w:val="855"/>
          <w:tblHeader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2923F38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  <w:p w14:paraId="2C9A3C3F" w14:textId="45B8EE14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59445111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34061515" w14:textId="4853FE01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8638917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кг/л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D8F159D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53D1536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Проверил подпись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9D4EB4F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13635EAF" w14:textId="538AAB2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6341D8A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кг/л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785E1949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CFD03C6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Проверил подпись</w:t>
            </w:r>
          </w:p>
        </w:tc>
      </w:tr>
      <w:tr w:rsidR="008E38C2" w:rsidRPr="008E38C2" w14:paraId="7F0D95A2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31A839" w14:textId="36F1557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D55" w14:textId="053387C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B8F" w14:textId="22568C26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A4E" w14:textId="6D4B44B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7C1" w14:textId="24EB8C8B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3A6" w14:textId="227BFD6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DA9" w14:textId="09B42B6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6A8484" w14:textId="5FF2255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6A97AA" w14:textId="5286FA99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68CC80AA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DAE78B" w14:textId="678EB43F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551" w14:textId="7B7B886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E27" w14:textId="35A1D15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CF5" w14:textId="3C93205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16" w14:textId="4D2C1A4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8DEB" w14:textId="3082149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A70" w14:textId="095C1D2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100220" w14:textId="2DD71B2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2E4DA2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0A512797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2DB6EC" w14:textId="3039E45D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666E" w14:textId="37FA8FE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-зерновая приманка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7CFA" w14:textId="4EE787B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55B1" w14:textId="3603BD8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D19" w14:textId="2FF8E73E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ABC" w14:textId="706069CB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00B" w14:textId="0AC53E36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35B65B" w14:textId="2BA910AE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18B2A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09FC42FB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8C87F" w14:textId="0FF1BE7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151" w14:textId="7ACBFA0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C0D2" w14:textId="5021710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D73" w14:textId="2DF908B5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F15A" w14:textId="7E42F95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BF6" w14:textId="526A7D4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648" w14:textId="5A54517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DF30CC" w14:textId="6FC5880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5FD760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2068" w:rsidRPr="002434AA" w14:paraId="5E410243" w14:textId="77777777" w:rsidTr="00A963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36F320" w14:textId="6F9C87DC" w:rsidR="00A32068" w:rsidRPr="002434AA" w:rsidRDefault="0052521A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32068"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DB9C" w14:textId="4C3CC3DB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A000" w14:textId="7301A5F4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FE9" w14:textId="78EC1BC3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44E" w14:textId="3F731677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2D3" w14:textId="14F211DC" w:rsidR="00A32068" w:rsidRPr="002434AA" w:rsidRDefault="00A32068" w:rsidP="0090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53A" w14:textId="388DE109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1ED1E" w14:textId="1D0FEBEE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C25079" w14:textId="77777777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1F98" w:rsidRPr="002434AA" w14:paraId="1D05ED45" w14:textId="77777777" w:rsidTr="00B609F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6A363D" w14:textId="1699CE3A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D8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F6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34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970D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870B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91D" w14:textId="370F2B86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B0E863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D0096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1F98" w:rsidRPr="002434AA" w14:paraId="133EFAC5" w14:textId="77777777" w:rsidTr="006E61C5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7E5A5D" w14:textId="7D10EF9C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8835" w14:textId="66F1F59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6525" w14:textId="4D2F423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B14" w14:textId="5A0134EF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918D" w14:textId="7777777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C68" w14:textId="7B5898DA" w:rsidR="00861F98" w:rsidRPr="002434AA" w:rsidRDefault="00861F98" w:rsidP="0086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7FC" w14:textId="7297810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2B4F18" w14:textId="67EE53A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862FAD" w14:textId="7777777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DBA59B5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23D19" w14:textId="79DC31FF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E41" w14:textId="7E51A08B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09F7" w14:textId="1C88E4D1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2738" w14:textId="4ABEE431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44B2" w14:textId="77777777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20BB" w14:textId="18450378" w:rsidR="00E573A6" w:rsidRPr="002434AA" w:rsidRDefault="00E573A6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506" w14:textId="5C3A7FE3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2A6EC5" w14:textId="44920FCF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E8625E" w14:textId="77777777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161" w:rsidRPr="00AA3161" w14:paraId="7C89FBE5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2FAFD" w14:textId="39658CD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845D" w14:textId="07D9A779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-зерновая приманка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66E" w14:textId="43FA8561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9FE" w14:textId="4002FE52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794F" w14:textId="124DA3D0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2D6" w14:textId="0042AF45" w:rsidR="00AA3161" w:rsidRPr="00AA3161" w:rsidRDefault="00AA3161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576" w14:textId="18E6CA65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A8450" w14:textId="55AC097B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2BFBE" w14:textId="43F49D7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3161" w:rsidRPr="00AA3161" w14:paraId="5718009C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918C62" w14:textId="1A4A63CF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FBE" w14:textId="32E3B3C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FB8D" w14:textId="64756A68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300F" w14:textId="077FF4B2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6F24" w14:textId="52DB0D21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AB1" w14:textId="609BA2DF" w:rsidR="00AA3161" w:rsidRPr="00AA3161" w:rsidRDefault="00AA3161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23" w14:textId="11B70406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216349" w14:textId="352208A3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5EA8E55" w14:textId="75B2205D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9CC" w:rsidRPr="00B319CC" w14:paraId="292CD892" w14:textId="77777777" w:rsidTr="00B319C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DC40F4" w14:textId="03896AC1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BA23" w14:textId="010E1345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754" w14:textId="782A8234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A9AB" w14:textId="11D2022D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241" w14:textId="1405F2F8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3820" w14:textId="59AB22FB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C86" w14:textId="1569DD2A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455E8" w14:textId="19564FE7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08E69" w14:textId="77777777" w:rsidR="00B319CC" w:rsidRPr="00B319CC" w:rsidRDefault="00B319CC" w:rsidP="00B319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19CC" w:rsidRPr="00B319CC" w14:paraId="3E185162" w14:textId="77777777" w:rsidTr="00B319C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7D2F48" w14:textId="1F441AE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B99E" w14:textId="4346D0B6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C1C8" w14:textId="1459A86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44" w14:textId="4E9D3667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FDAD" w14:textId="0EC1B97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BFCC" w14:textId="3C0A9A71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8CF" w14:textId="7DD3B472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85C8F" w14:textId="3DBE6802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8385A1" w14:textId="77777777" w:rsidR="00B319CC" w:rsidRPr="00B319CC" w:rsidRDefault="00B319CC" w:rsidP="00B319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D46" w:rsidRPr="002434AA" w14:paraId="702CF251" w14:textId="77777777" w:rsidTr="002D6D46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F6F518" w14:textId="131FBFD4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610D" w14:textId="5E61755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690" w14:textId="08E7A3DF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028" w14:textId="155356A6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376" w14:textId="5BDF691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30C" w14:textId="1674AE6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3A47" w14:textId="598CD0AE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3DBB77" w14:textId="0A2E95DB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D9FDF" w14:textId="77777777" w:rsidR="002D6D46" w:rsidRPr="002434AA" w:rsidRDefault="002D6D46" w:rsidP="002D6D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6D46" w:rsidRPr="002434AA" w14:paraId="7FCA9CC2" w14:textId="77777777" w:rsidTr="002D6D46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59065D" w14:textId="3837A29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7DA" w14:textId="24CF7312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BDA1" w14:textId="4C2A87F8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801" w14:textId="16AF1874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FB7F" w14:textId="457E399A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7CD" w14:textId="678D41A3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3F3" w14:textId="311C0805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FA77E6" w14:textId="1B6C80AF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D69C5A" w14:textId="77777777" w:rsidR="002D6D46" w:rsidRPr="002434AA" w:rsidRDefault="002D6D46" w:rsidP="002D6D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45E3" w:rsidRPr="002434AA" w14:paraId="7266B281" w14:textId="77777777" w:rsidTr="002D45E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ECC1C1" w14:textId="4DC5525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596" w14:textId="5E7B828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AF03" w14:textId="2D4BAC34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BD50" w14:textId="4B1A18C9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7AE1" w14:textId="434A763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B42" w14:textId="00DF764B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CD93" w14:textId="17C9C1C3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63586" w14:textId="321B174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304D90" w14:textId="77777777" w:rsidR="002D45E3" w:rsidRPr="002434AA" w:rsidRDefault="002D45E3" w:rsidP="002D45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45E3" w:rsidRPr="002434AA" w14:paraId="78C1449D" w14:textId="77777777" w:rsidTr="002D45E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7809CA" w14:textId="5457ED8B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5F21" w14:textId="1AA4FBC9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44AC" w14:textId="6E697626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6E2C" w14:textId="5EE6828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935" w14:textId="465C1A8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BD52" w14:textId="032B8400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F2C" w14:textId="3773A108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21C9C3" w14:textId="69F5901D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62490" w14:textId="77777777" w:rsidR="002D45E3" w:rsidRPr="002434AA" w:rsidRDefault="002D45E3" w:rsidP="002D45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2BEF" w:rsidRPr="002434AA" w14:paraId="0CDA98E5" w14:textId="77777777" w:rsidTr="002D2BE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22D01" w14:textId="39161165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3D7B" w14:textId="48AAEC12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616A" w14:textId="68858D36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F29" w14:textId="11DE7891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E98" w14:textId="602F4E5F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7A0" w14:textId="375848B4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06C3" w14:textId="47AE3C20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89452D" w14:textId="02458360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F9D20" w14:textId="77777777" w:rsidR="002D2BEF" w:rsidRPr="002434AA" w:rsidRDefault="002D2BEF" w:rsidP="002D2B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57CF" w:rsidRPr="00F857CF" w14:paraId="16865F03" w14:textId="77777777" w:rsidTr="00F857C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284C7A" w14:textId="216266CD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C281" w14:textId="43BBC567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510" w14:textId="65460476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1DBA" w14:textId="4A25FE0E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2629" w14:textId="1590CA3A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893" w14:textId="6E380A04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4589" w14:textId="76E536C8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17336" w14:textId="52739642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8D9B4F" w14:textId="77777777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21BC" w:rsidRPr="002434AA" w14:paraId="049B0BC2" w14:textId="77777777" w:rsidTr="00F521B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F7B6AE" w14:textId="01DF3C5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AB8" w14:textId="0F2A830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F96" w14:textId="6634288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6EA" w14:textId="7A037A43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EBA" w14:textId="6CF13BF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8BD" w14:textId="41087AD5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C53" w14:textId="7D5D1E6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85B0D" w14:textId="7864849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69AE9B" w14:textId="77777777" w:rsidR="00F521BC" w:rsidRPr="002434AA" w:rsidRDefault="00F521BC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21BC" w:rsidRPr="002434AA" w14:paraId="1438B662" w14:textId="77777777" w:rsidTr="00F521B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1EB9DD" w14:textId="433FD5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73" w14:textId="7D967B2C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1CA1" w14:textId="098C42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566F" w14:textId="64DFB52A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A33B" w14:textId="11003E5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680" w14:textId="317DAF1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750" w14:textId="3DB2A9D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AD060" w14:textId="0A2AAEE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B8C213" w14:textId="77777777" w:rsidR="00F521BC" w:rsidRPr="002434AA" w:rsidRDefault="00F521BC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D4F" w:rsidRPr="002434AA" w14:paraId="5B0EF6E7" w14:textId="77777777" w:rsidTr="00F93D4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B99AB4" w14:textId="78EAA7D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1B6" w14:textId="693732EB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202F" w14:textId="61731BE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656" w14:textId="1801CE3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Адеенко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43A" w14:textId="05A94FAB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686" w14:textId="5A09CB1E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807" w14:textId="44C2172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EE0162" w14:textId="64FE805D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B7F952" w14:textId="77777777" w:rsidR="00F93D4F" w:rsidRPr="002434AA" w:rsidRDefault="00F93D4F" w:rsidP="00F93D4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D4F" w:rsidRPr="002434AA" w14:paraId="3F800F5A" w14:textId="77777777" w:rsidTr="00F93D4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22E8F0" w14:textId="128F6A25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0B" w14:textId="4B6214FC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8034" w14:textId="20B69CA1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C4D" w14:textId="6ABEA3B9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E8C" w14:textId="0CCBD46D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39A8" w14:textId="2E320B87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FBB" w14:textId="50F0FBE7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6F80A3" w14:textId="47FCC028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A6AFAC" w14:textId="77777777" w:rsidR="00F93D4F" w:rsidRPr="002434AA" w:rsidRDefault="00F93D4F" w:rsidP="00F93D4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EE721C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309E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98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B66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E7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5C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957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7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D0D1B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0ADA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C1FC18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0827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55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C4C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BE1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4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73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0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B106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63C4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68EE0E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09F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0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0FC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CD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59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6BB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3F89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947E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3EE484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571C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A95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009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B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B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436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6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D1B4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BBE7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D4C8C2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8349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92D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4A5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348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32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D04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A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3C9C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48F1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FD1EBC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CA9B5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FA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743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7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6B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16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2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B9CF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62BD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286BE0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FDD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E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02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B7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C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1E7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6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E4378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3450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F2B70D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D8FC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46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6E2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41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37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D85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D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3ADF7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9AA62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430590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57D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6E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3A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D1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4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B36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1C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8FDF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7A3A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BD11B9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D493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58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F63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62F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1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40B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2A7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EA8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706F4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9A0BED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1D88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C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E9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2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CE0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1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6A81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F13CF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67889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C581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35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F41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A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01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7A7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7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1672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1E35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10C392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EF16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D90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F8C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0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0D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B5C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50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3FA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05A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99651D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FA67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6E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6EB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75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AE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723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09FDE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5EE3B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2404E3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92C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F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EDD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3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C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0B4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898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CB4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B08B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65FCDF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04BE7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91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E89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63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9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475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F87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031D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885A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AB3152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6E9A2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E22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D4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18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3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936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40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99EA8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C69D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56236F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3E5A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1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69C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A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DC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E5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78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16F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D15D3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FF1A0E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E31D7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F9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A20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0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6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082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4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39CE9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B792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F0D9CB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69C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96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D11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F9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1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E88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44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A66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F9FE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C867BD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434D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E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A4B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95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9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D59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A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146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3075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CF52BF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66090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7E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B1A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34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4B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6FE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30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AC0D6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89FA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9E5270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A355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FC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401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B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4C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4A9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F2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BD68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35C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587BB9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7E9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8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F4D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C8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E1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546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91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6E66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4FE6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ECA1C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33D5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2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33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C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33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234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CA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ABA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7A23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3F2880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07C2F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241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98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BA0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906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A9A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EDCE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1131C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661F61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A2F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24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A8F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56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0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A44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06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3B2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F5F6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DBE4CE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2B55A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9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7DF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E8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BC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42B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4D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273A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0428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AE2F2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DA933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C1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49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5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E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0C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C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705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4F11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37D3E9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5315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E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D96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3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9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905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E9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47BAD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D6BD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60CFEF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D785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0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2B6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01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8C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5AC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D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6734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5FF6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3234FF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9DC2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0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AD8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7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4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5FC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2A7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69EF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8C9E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42AD" w:rsidRPr="002434AA" w14:paraId="77C4916C" w14:textId="77777777" w:rsidTr="002709D6">
        <w:trPr>
          <w:trHeight w:val="9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AA7150" w14:textId="376A3AA7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DCC9" w14:textId="77777777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D2E0" w14:textId="0AAE68E4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BCA1" w14:textId="77777777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3D9" w14:textId="77777777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6350" w14:textId="77777777" w:rsidR="004942AD" w:rsidRPr="00825435" w:rsidRDefault="004942AD" w:rsidP="002709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A19F" w14:textId="45B6C49B" w:rsidR="004942AD" w:rsidRPr="00825435" w:rsidRDefault="004942AD" w:rsidP="00494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4C1505" w14:textId="77777777" w:rsidR="004942AD" w:rsidRPr="00825435" w:rsidRDefault="004942AD" w:rsidP="002709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CF4CDD" w14:textId="77777777" w:rsidR="004942AD" w:rsidRPr="002434AA" w:rsidRDefault="004942AD" w:rsidP="002709D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5435" w:rsidRPr="002434AA" w14:paraId="0588B0BC" w14:textId="77777777" w:rsidTr="00B305D7">
        <w:trPr>
          <w:trHeight w:val="9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BFE949" w14:textId="3FF4094D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997" w14:textId="075114BC" w:rsidR="00825435" w:rsidRPr="00825435" w:rsidRDefault="000A68E2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980E" w14:textId="2AC4AC15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E86" w14:textId="560A618B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8C8" w14:textId="674CE903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7577" w14:textId="0C93F7ED" w:rsidR="00825435" w:rsidRPr="00825435" w:rsidRDefault="00825435" w:rsidP="0082543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D53" w14:textId="2E336219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49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D262D" w14:textId="0C2D4DFF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7E4AE9" w14:textId="77777777" w:rsidR="00825435" w:rsidRPr="002434AA" w:rsidRDefault="00825435" w:rsidP="0082543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5435" w:rsidRPr="002434AA" w14:paraId="682F8C52" w14:textId="77777777" w:rsidTr="00B305D7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F0D192" w14:textId="4115F578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AD80" w14:textId="0276E187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CAB5" w14:textId="15FCFAA3" w:rsidR="00825435" w:rsidRPr="00825435" w:rsidRDefault="00825435" w:rsidP="00494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49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F55" w14:textId="69F914D8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CA33" w14:textId="13A198C9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D11" w14:textId="396F033A" w:rsidR="00825435" w:rsidRPr="00825435" w:rsidRDefault="00825435" w:rsidP="0082543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64A" w14:textId="7EBB50CA" w:rsidR="00825435" w:rsidRPr="00825435" w:rsidRDefault="00825435" w:rsidP="00494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9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4788CD" w14:textId="6FD66E31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580B18" w14:textId="77777777" w:rsidR="00825435" w:rsidRPr="002434AA" w:rsidRDefault="00825435" w:rsidP="0082543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5435" w:rsidRPr="002434AA" w14:paraId="678CDD84" w14:textId="77777777" w:rsidTr="00B305D7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272073" w14:textId="104E446A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C85" w14:textId="25A35EAA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4B66" w14:textId="31DC079E" w:rsidR="00825435" w:rsidRPr="00825435" w:rsidRDefault="009304B7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518F" w14:textId="7396D98E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C0F" w14:textId="7D25057B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4E83" w14:textId="10504B47" w:rsidR="00825435" w:rsidRPr="00825435" w:rsidRDefault="00825435" w:rsidP="0082543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C0DE" w14:textId="5689552A" w:rsidR="00825435" w:rsidRPr="00825435" w:rsidRDefault="00825435" w:rsidP="00494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9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39F737" w14:textId="77300C5A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CDC868" w14:textId="77777777" w:rsidR="00825435" w:rsidRPr="002434AA" w:rsidRDefault="00825435" w:rsidP="0082543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5435" w:rsidRPr="002434AA" w14:paraId="47A29B72" w14:textId="77777777" w:rsidTr="00B305D7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F8E7ED" w14:textId="0956DBE6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CB8" w14:textId="643EBC20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CECB" w14:textId="55C412F5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452" w14:textId="5E181A18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47B5" w14:textId="5DADE36F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440" w14:textId="72FAF58F" w:rsidR="00825435" w:rsidRPr="00825435" w:rsidRDefault="00825435" w:rsidP="0082543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1DC" w14:textId="20AB5FCB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0F935D" w14:textId="6986B780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954CF3" w14:textId="77777777" w:rsidR="00825435" w:rsidRPr="002434AA" w:rsidRDefault="00825435" w:rsidP="0082543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5435" w:rsidRPr="002434AA" w14:paraId="649E6485" w14:textId="77777777" w:rsidTr="00B305D7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3242C0" w14:textId="703A91A6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D86" w14:textId="11F27994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3C5A" w14:textId="1E2EE860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70A" w14:textId="08957AE7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2E8" w14:textId="6998A317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191" w14:textId="1FB5ABE2" w:rsidR="00825435" w:rsidRPr="00825435" w:rsidRDefault="00825435" w:rsidP="0082543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5DD" w14:textId="178FC09D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71DF21" w14:textId="00DD13C4" w:rsidR="00825435" w:rsidRPr="00825435" w:rsidRDefault="00825435" w:rsidP="00825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899F2C" w14:textId="77777777" w:rsidR="00825435" w:rsidRPr="002434AA" w:rsidRDefault="00825435" w:rsidP="0082543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C99" w:rsidRPr="002434AA" w14:paraId="0FF451BE" w14:textId="77777777" w:rsidTr="00C64315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833AE1" w14:textId="2C64E243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72D" w14:textId="3548DC3D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C774" w14:textId="4735D6F8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B83" w14:textId="7784B484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0A4" w14:textId="390E36A5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8DC1" w14:textId="71533A2B" w:rsidR="00A53C99" w:rsidRPr="00A53C99" w:rsidRDefault="00A53C99" w:rsidP="00A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75A" w14:textId="766771D2" w:rsidR="00A53C99" w:rsidRPr="00A53C99" w:rsidRDefault="00A53C99" w:rsidP="00D0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D0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C3310E" w14:textId="06ED9ED0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3D92E5" w14:textId="77777777" w:rsidR="00A53C99" w:rsidRPr="002434AA" w:rsidRDefault="00A53C99" w:rsidP="00A53C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C99" w:rsidRPr="002434AA" w14:paraId="25449225" w14:textId="77777777" w:rsidTr="00C64315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F099BA" w14:textId="64F24AF5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34C8" w14:textId="3E327817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00B" w14:textId="1F4FBDA2" w:rsidR="00A53C99" w:rsidRPr="00A53C99" w:rsidRDefault="00D0101E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3C99"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BB6" w14:textId="78A324D0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A662" w14:textId="25C82804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917" w14:textId="0AB3DD06" w:rsidR="00A53C99" w:rsidRPr="00A53C99" w:rsidRDefault="00A53C99" w:rsidP="00A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B019" w14:textId="2BDF4669" w:rsidR="00A53C99" w:rsidRPr="00A53C99" w:rsidRDefault="00A53C99" w:rsidP="00D0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D0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86AA57" w14:textId="0A811DF0" w:rsidR="00A53C99" w:rsidRPr="00A53C99" w:rsidRDefault="00A53C99" w:rsidP="00A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419DCE" w14:textId="77777777" w:rsidR="00A53C99" w:rsidRPr="002434AA" w:rsidRDefault="00A53C99" w:rsidP="00A53C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4287" w:rsidRPr="002434AA" w14:paraId="56AD83EB" w14:textId="77777777" w:rsidTr="005428DE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76F21" w14:textId="75917D16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2F15" w14:textId="6978BC76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09F" w14:textId="57E2E44A" w:rsidR="009F4287" w:rsidRPr="009F4287" w:rsidRDefault="009F4287" w:rsidP="000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07AD" w14:textId="365CDA87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519D" w14:textId="2338393F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BEBE" w14:textId="3EF8F550" w:rsidR="009F4287" w:rsidRPr="009F4287" w:rsidRDefault="009F4287" w:rsidP="009F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62D" w14:textId="6FE7C637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8503D5" w14:textId="29AC291D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F0F805" w14:textId="77777777" w:rsidR="009F4287" w:rsidRPr="002434AA" w:rsidRDefault="009F4287" w:rsidP="009F42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4287" w:rsidRPr="002434AA" w14:paraId="71FC39BF" w14:textId="77777777" w:rsidTr="005428DE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AABE50" w14:textId="4CB1FE33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B24" w14:textId="6371BB00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8304" w14:textId="1D1FCBFD" w:rsidR="009F4287" w:rsidRPr="009F4287" w:rsidRDefault="009F4287" w:rsidP="000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2078" w14:textId="67E16C58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AA3" w14:textId="4E065817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7066" w14:textId="646E4850" w:rsidR="009F4287" w:rsidRPr="009F4287" w:rsidRDefault="009F4287" w:rsidP="009F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315" w14:textId="75D91CB8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E8E827" w14:textId="252FC21F" w:rsidR="009F4287" w:rsidRPr="009F4287" w:rsidRDefault="009F4287" w:rsidP="009F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1EECBE" w14:textId="77777777" w:rsidR="009F4287" w:rsidRPr="002434AA" w:rsidRDefault="009F4287" w:rsidP="009F42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D623E" w:rsidRPr="002434AA" w14:paraId="5A39B04F" w14:textId="77777777" w:rsidTr="00B60DC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405004" w14:textId="22596BCD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E90" w14:textId="5B896A31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6EB" w14:textId="41BBC805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71D5" w14:textId="5BF54912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D7C3" w14:textId="6C012EE6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3672" w14:textId="047114F6" w:rsidR="001D623E" w:rsidRPr="001D623E" w:rsidRDefault="001D623E" w:rsidP="001D6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EC0" w14:textId="013DC7F6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A545B4" w14:textId="3A2CCA63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FB7B9" w14:textId="77777777" w:rsidR="001D623E" w:rsidRPr="002434AA" w:rsidRDefault="001D623E" w:rsidP="001D623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D623E" w:rsidRPr="002434AA" w14:paraId="23F2EA5C" w14:textId="77777777" w:rsidTr="00B60DC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A16288" w14:textId="635CFD46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D76" w14:textId="016D4C69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53BB" w14:textId="70375E36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F94" w14:textId="3218F657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B805" w14:textId="02AF3144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6D5" w14:textId="1601A006" w:rsidR="001D623E" w:rsidRPr="001D623E" w:rsidRDefault="001D623E" w:rsidP="001D6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A00" w14:textId="7B85CD76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FBCEC" w14:textId="4F4CFE08" w:rsidR="001D623E" w:rsidRPr="001D623E" w:rsidRDefault="001D623E" w:rsidP="001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F8B4B" w14:textId="77777777" w:rsidR="001D623E" w:rsidRPr="002434AA" w:rsidRDefault="001D623E" w:rsidP="001D623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221B0" w:rsidRPr="00C221B0" w14:paraId="62C18476" w14:textId="77777777" w:rsidTr="00F10A4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1585B8" w14:textId="27ABFF8F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376" w14:textId="0C77D450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182" w14:textId="6C18BFDA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88B" w14:textId="0C84F048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10D" w14:textId="6302A4CA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206B" w14:textId="7778C0C8" w:rsidR="00C221B0" w:rsidRPr="00C221B0" w:rsidRDefault="00C221B0" w:rsidP="00C2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AC3" w14:textId="6E88ABF8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6F0847" w14:textId="0C3A37EB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9D52AE" w14:textId="77777777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21B0" w:rsidRPr="00C221B0" w14:paraId="47402ACB" w14:textId="77777777" w:rsidTr="00F10A4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39D9A" w14:textId="307FD85C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4A6" w14:textId="339C1EC9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DFD" w14:textId="0755C4F0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C27" w14:textId="0070DC58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4476" w14:textId="04C1D571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107F" w14:textId="1B260FBE" w:rsidR="00C221B0" w:rsidRPr="00C221B0" w:rsidRDefault="00C221B0" w:rsidP="00C2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9BA" w14:textId="1E36BA22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6CC7F" w14:textId="348F7731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AFFB81" w14:textId="77777777" w:rsidR="00C221B0" w:rsidRPr="00C221B0" w:rsidRDefault="00C221B0" w:rsidP="00C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9CA" w:rsidRPr="002434AA" w14:paraId="3D6A3D0D" w14:textId="77777777" w:rsidTr="005E1A2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67AA0" w14:textId="383BA15B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D8A" w14:textId="62A9F1CE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3091" w14:textId="2CAE4C32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E74" w14:textId="35ADE445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CF52" w14:textId="6B1AF731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6C0F" w14:textId="048A01A0" w:rsidR="001B49CA" w:rsidRPr="001B49CA" w:rsidRDefault="001B49CA" w:rsidP="001B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B40" w14:textId="3D6CFD1D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2B9AE3" w14:textId="19371EE6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E1B8A1" w14:textId="77777777" w:rsidR="001B49CA" w:rsidRPr="002434AA" w:rsidRDefault="001B49CA" w:rsidP="001B49C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49CA" w:rsidRPr="002434AA" w14:paraId="5D7A2EE2" w14:textId="77777777" w:rsidTr="005E1A2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E7C7" w14:textId="72A91D77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EC8" w14:textId="5CDC5C1C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F0E" w14:textId="0CC67E02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E21A" w14:textId="35DCD26B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D5E" w14:textId="7381157B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F49B" w14:textId="3A21FBE1" w:rsidR="001B49CA" w:rsidRPr="001B49CA" w:rsidRDefault="001B49CA" w:rsidP="001B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6C2" w14:textId="44C8CBAB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1E241" w14:textId="663A2C4C" w:rsidR="001B49CA" w:rsidRPr="001B49CA" w:rsidRDefault="001B49CA" w:rsidP="001B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A1D963" w14:textId="77777777" w:rsidR="001B49CA" w:rsidRPr="002434AA" w:rsidRDefault="001B49CA" w:rsidP="001B49C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74A5" w:rsidRPr="002434AA" w14:paraId="2EE1DB8E" w14:textId="77777777" w:rsidTr="006465F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658BD7" w14:textId="46E64032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49F" w14:textId="0A398DD1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D679" w14:textId="5D02419F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A37" w14:textId="3A9C6188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3AF" w14:textId="1C56600C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00CA" w14:textId="38AF6455" w:rsidR="00A174A5" w:rsidRPr="00A174A5" w:rsidRDefault="00A174A5" w:rsidP="00A17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269" w14:textId="3BA8DEA8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1E157E" w14:textId="58729B56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2B6A53" w14:textId="77777777" w:rsidR="00A174A5" w:rsidRPr="002434AA" w:rsidRDefault="00A174A5" w:rsidP="00A174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74A5" w:rsidRPr="002434AA" w14:paraId="7F605732" w14:textId="77777777" w:rsidTr="006465F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B0AACF" w14:textId="3FBE16F2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0F7" w14:textId="7A83208C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85A7" w14:textId="13848483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6AC" w14:textId="5DDC4D8F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9D4" w14:textId="67985B16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6F95" w14:textId="5AEB49A9" w:rsidR="00A174A5" w:rsidRPr="00A174A5" w:rsidRDefault="00A174A5" w:rsidP="00A17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919A" w14:textId="0F75BD1A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569F22" w14:textId="32E446B8" w:rsidR="00A174A5" w:rsidRPr="00A174A5" w:rsidRDefault="00A174A5" w:rsidP="00A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239B31" w14:textId="77777777" w:rsidR="00A174A5" w:rsidRPr="002434AA" w:rsidRDefault="00A174A5" w:rsidP="00A174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23A7" w:rsidRPr="002434AA" w14:paraId="1C2FEB0F" w14:textId="77777777" w:rsidTr="0017664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A34EA3" w14:textId="15A7F635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70C5" w14:textId="679D0054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031" w14:textId="0D2295BF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BD8E" w14:textId="02D78433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F4E8" w14:textId="20F75AC4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6017" w14:textId="4C61DA8F" w:rsidR="002123A7" w:rsidRPr="002123A7" w:rsidRDefault="002123A7" w:rsidP="0021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3D35" w14:textId="610A8A1F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35CE7A" w14:textId="6C61AFDC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F0F50" w14:textId="77777777" w:rsidR="002123A7" w:rsidRPr="002434AA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23A7" w:rsidRPr="002434AA" w14:paraId="0853B3C9" w14:textId="77777777" w:rsidTr="0017664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595C30" w14:textId="7AA47AA3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10E" w14:textId="1301B8D4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40E" w14:textId="441C4900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8E1" w14:textId="0C295062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604" w14:textId="27FD68BD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DEF8" w14:textId="3FA7E9C9" w:rsidR="002123A7" w:rsidRPr="002123A7" w:rsidRDefault="002123A7" w:rsidP="0021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FEE" w14:textId="27C096AB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FD26" w14:textId="2260DF03" w:rsidR="002123A7" w:rsidRPr="002123A7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983C7" w14:textId="77777777" w:rsidR="002123A7" w:rsidRPr="002434AA" w:rsidRDefault="002123A7" w:rsidP="002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3E04" w:rsidRPr="002434AA" w14:paraId="6BBF4630" w14:textId="77777777" w:rsidTr="003F75B1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4DCF2" w14:textId="5835A69E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8DC" w14:textId="1D45F143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1B8F" w14:textId="1F4566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C69" w14:textId="4478B5E0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B5C" w14:textId="65E639A0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9947" w14:textId="4C3D9481" w:rsidR="008E3E04" w:rsidRPr="008E3E04" w:rsidRDefault="008E3E04" w:rsidP="008E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FCC1" w14:textId="7176E97C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654849" w14:textId="79E824F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92FFFF" w14:textId="77777777" w:rsidR="008E3E04" w:rsidRPr="002434AA" w:rsidRDefault="008E3E04" w:rsidP="008E3E0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3E04" w:rsidRPr="002434AA" w14:paraId="6E4D9430" w14:textId="77777777" w:rsidTr="003F75B1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F49D2B" w14:textId="59DF1FB9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CAA" w14:textId="5FD0F01F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11FD" w14:textId="6D98AF06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70B" w14:textId="157F6A40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C8F" w14:textId="541BD079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1272" w14:textId="4A1986C7" w:rsidR="008E3E04" w:rsidRPr="008E3E04" w:rsidRDefault="008E3E04" w:rsidP="008E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4062" w14:textId="50544B72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AAC672" w14:textId="4CDF355F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8BCAE5" w14:textId="77777777" w:rsidR="008E3E04" w:rsidRPr="002434AA" w:rsidRDefault="008E3E04" w:rsidP="008E3E0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5BA6" w:rsidRPr="002434AA" w14:paraId="1AD994ED" w14:textId="77777777" w:rsidTr="00C23D3B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3AFA5D" w14:textId="43EC7242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7E41" w14:textId="60E836CD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4D7F" w14:textId="478B34BB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85C" w14:textId="4272D71B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63E" w14:textId="4AB2F33C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F3AD" w14:textId="4E2A2920" w:rsidR="00C35BA6" w:rsidRPr="00C35BA6" w:rsidRDefault="00C35BA6" w:rsidP="00C3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4CF" w14:textId="427892C8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8FE53" w14:textId="26A3DA8D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6187AC" w14:textId="77777777" w:rsidR="00C35BA6" w:rsidRPr="002434AA" w:rsidRDefault="00C35BA6" w:rsidP="00C35B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5BA6" w:rsidRPr="002434AA" w14:paraId="2AC7AAB8" w14:textId="77777777" w:rsidTr="00C23D3B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331700" w14:textId="7704092B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8BE" w14:textId="70E0AE6E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E46" w14:textId="76909CE1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7AE" w14:textId="24DF6BBC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BFC2" w14:textId="2A34D8D9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77DA" w14:textId="486FD699" w:rsidR="00C35BA6" w:rsidRPr="00C35BA6" w:rsidRDefault="00C35BA6" w:rsidP="00C3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222" w14:textId="0588764A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AA6753" w14:textId="5F2EAC07" w:rsidR="00C35BA6" w:rsidRPr="00C35BA6" w:rsidRDefault="00C35BA6" w:rsidP="00C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A8DE1" w14:textId="77777777" w:rsidR="00C35BA6" w:rsidRPr="002434AA" w:rsidRDefault="00C35BA6" w:rsidP="00C35B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0C7A" w:rsidRPr="002434AA" w14:paraId="00355A70" w14:textId="77777777" w:rsidTr="004D200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ED1D73" w14:textId="40FAD656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EFE" w14:textId="71FD76E2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446C" w14:textId="23C6AD8C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E62" w14:textId="17FC87A3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5B3" w14:textId="4DEC3F65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489" w14:textId="7B48F4F5" w:rsidR="00610C7A" w:rsidRPr="00610C7A" w:rsidRDefault="00610C7A" w:rsidP="0061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3D0" w14:textId="38EA5117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37A672" w14:textId="1035C363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F952FB" w14:textId="77777777" w:rsidR="00610C7A" w:rsidRPr="002434AA" w:rsidRDefault="00610C7A" w:rsidP="00610C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0C7A" w:rsidRPr="002434AA" w14:paraId="03DEB33F" w14:textId="77777777" w:rsidTr="004D200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2A0502" w14:textId="7995733F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16.03.2023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E1F" w14:textId="75732042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806C" w14:textId="5CA9853A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BCF" w14:textId="6E68E8A5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77" w14:textId="49B1F555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D38" w14:textId="4B1D8D3A" w:rsidR="00610C7A" w:rsidRPr="00610C7A" w:rsidRDefault="00610C7A" w:rsidP="0061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CF4" w14:textId="47BFD19F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E705DC9" w14:textId="24D99BA7" w:rsidR="00610C7A" w:rsidRPr="00610C7A" w:rsidRDefault="00610C7A" w:rsidP="0061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CADD5C" w14:textId="77777777" w:rsidR="00610C7A" w:rsidRPr="002434AA" w:rsidRDefault="00610C7A" w:rsidP="00610C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41AE" w:rsidRPr="002434AA" w14:paraId="4351BC10" w14:textId="77777777" w:rsidTr="0099398B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34A89E" w14:textId="72B9BF65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04.4.2023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ED4" w14:textId="63D8210F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</w:t>
            </w: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527" w14:textId="1F59E948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6B7" w14:textId="0C59D0A9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363" w14:textId="77777777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CB1" w14:textId="008637B0" w:rsidR="00C841AE" w:rsidRPr="006A0CBA" w:rsidRDefault="00C841AE" w:rsidP="00C84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1FF8" w14:textId="4DB0CB91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603360" w14:textId="4EA9A3D8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9FD240" w14:textId="77777777" w:rsidR="00C841AE" w:rsidRPr="002434AA" w:rsidRDefault="00C841AE" w:rsidP="00C841A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41AE" w:rsidRPr="002434AA" w14:paraId="4AF1A7B3" w14:textId="77777777" w:rsidTr="0099398B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F37E1" w14:textId="368B74A8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ADC" w14:textId="1F072A7F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5A2" w14:textId="70F61F54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E47" w14:textId="2D1CC783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F52" w14:textId="441EB8F1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EB5A" w14:textId="69A9D2E9" w:rsidR="00C841AE" w:rsidRPr="006A0CBA" w:rsidRDefault="00C841AE" w:rsidP="00C8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9804" w14:textId="330D1AEC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68D66" w14:textId="18CEA741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3B4186" w14:textId="77777777" w:rsidR="00C841AE" w:rsidRPr="002434AA" w:rsidRDefault="00C841AE" w:rsidP="00C841A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41AE" w:rsidRPr="002434AA" w14:paraId="41983D14" w14:textId="77777777" w:rsidTr="0099398B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BB55C5" w14:textId="4AF32215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34F1" w14:textId="6C6F65AE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B3E" w14:textId="089CAD30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D43" w14:textId="7DACD058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CE9C" w14:textId="69C1ABDD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427" w14:textId="45EB2CB4" w:rsidR="00C841AE" w:rsidRPr="006A0CBA" w:rsidRDefault="00C841AE" w:rsidP="00C8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F89B" w14:textId="6A1ED30C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FAC6" w14:textId="3B937583" w:rsidR="00C841AE" w:rsidRPr="006A0CBA" w:rsidRDefault="00C841AE" w:rsidP="00C8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054BB2" w14:textId="77777777" w:rsidR="00C841AE" w:rsidRPr="002434AA" w:rsidRDefault="00C841AE" w:rsidP="00C841A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30EC" w:rsidRPr="002434AA" w14:paraId="365E33C4" w14:textId="77777777" w:rsidTr="00DE525D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6C0149" w14:textId="7EC251F4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F8E7" w14:textId="7FCEEDBB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9647" w14:textId="408314F2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EBE6" w14:textId="7FC7650C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2B0" w14:textId="1F7C7519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DC08" w14:textId="04A4FDC1" w:rsidR="00F330EC" w:rsidRPr="00F330EC" w:rsidRDefault="00F330EC" w:rsidP="00F3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B30" w14:textId="48A77508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464078" w14:textId="5B419C48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23FFA1" w14:textId="77777777" w:rsidR="00F330EC" w:rsidRPr="002434AA" w:rsidRDefault="00F330EC" w:rsidP="00F330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30EC" w:rsidRPr="002434AA" w14:paraId="10CD4DCC" w14:textId="77777777" w:rsidTr="00DE525D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4F0E5" w14:textId="7F1550F7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136" w14:textId="6FD019A0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8485" w14:textId="1D73FFBF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E7A" w14:textId="0626F62B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832" w14:textId="1FBE7071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2E4" w14:textId="67EC67F4" w:rsidR="00F330EC" w:rsidRPr="00F330EC" w:rsidRDefault="00F330EC" w:rsidP="00F3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DEAA" w14:textId="735CF1BA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C617CB" w14:textId="4FB25099" w:rsidR="00F330EC" w:rsidRPr="00F330EC" w:rsidRDefault="00F330EC" w:rsidP="00F3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8BA049" w14:textId="77777777" w:rsidR="00F330EC" w:rsidRPr="002434AA" w:rsidRDefault="00F330EC" w:rsidP="00F330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79A7" w:rsidRPr="002434AA" w14:paraId="6DF11A46" w14:textId="77777777" w:rsidTr="000E029D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2E458E" w14:textId="5FEF69E6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03.05.2023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2624" w14:textId="7EBE8B26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67B" w14:textId="6EED258A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763" w14:textId="1AC61F56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E79" w14:textId="3DACF7FD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5C2B" w14:textId="2FB28545" w:rsidR="003079A7" w:rsidRPr="003079A7" w:rsidRDefault="003079A7" w:rsidP="0030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D343" w14:textId="6EAF722B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D6BB6" w14:textId="5BBBCE1C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D9EBB3" w14:textId="77777777" w:rsidR="003079A7" w:rsidRPr="002434AA" w:rsidRDefault="003079A7" w:rsidP="003079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79A7" w:rsidRPr="002434AA" w14:paraId="0BBA5ECC" w14:textId="77777777" w:rsidTr="000E029D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A9B2D2" w14:textId="4EDEF6FE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7AA" w14:textId="5AB63A8D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FBD1" w14:textId="1BF1099E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72D2" w14:textId="090AB670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95C" w14:textId="7B059776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4BAC" w14:textId="20909396" w:rsidR="003079A7" w:rsidRPr="003079A7" w:rsidRDefault="003079A7" w:rsidP="0030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285" w14:textId="657AB5EF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C2522A" w14:textId="2FA286DD" w:rsidR="003079A7" w:rsidRPr="003079A7" w:rsidRDefault="003079A7" w:rsidP="0030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6D16E" w14:textId="77777777" w:rsidR="003079A7" w:rsidRPr="002434AA" w:rsidRDefault="003079A7" w:rsidP="003079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4B29" w:rsidRPr="002434AA" w14:paraId="46AB977E" w14:textId="77777777" w:rsidTr="00797DD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36AFD" w14:textId="164D4443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C33" w14:textId="2D408BE4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485" w14:textId="20438398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3E8" w14:textId="591C28EC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335" w14:textId="285AC33F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F9F" w14:textId="3D0115BD" w:rsidR="00AE4B29" w:rsidRPr="00AE4B29" w:rsidRDefault="00AE4B29" w:rsidP="00AE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68A8" w14:textId="6DABC2EF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FDE354" w14:textId="71622B67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06CF62" w14:textId="77777777" w:rsidR="00AE4B29" w:rsidRPr="002434AA" w:rsidRDefault="00AE4B29" w:rsidP="00AE4B2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4B29" w:rsidRPr="002434AA" w14:paraId="39CE48D9" w14:textId="77777777" w:rsidTr="00797DD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DF96EA" w14:textId="5E2813DD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5630" w14:textId="428EF275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EB5" w14:textId="00F83EEF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58D" w14:textId="4E9314CA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D39" w14:textId="7B916B89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25DE" w14:textId="14D7707E" w:rsidR="00AE4B29" w:rsidRPr="00AE4B29" w:rsidRDefault="00AE4B29" w:rsidP="00AE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E66" w14:textId="28033FDB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21867F" w14:textId="1FB5833C" w:rsidR="00AE4B29" w:rsidRPr="00AE4B29" w:rsidRDefault="00AE4B29" w:rsidP="00A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318F00" w14:textId="77777777" w:rsidR="00AE4B29" w:rsidRPr="002434AA" w:rsidRDefault="00AE4B29" w:rsidP="00AE4B2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E3EA5" w:rsidRPr="002434AA" w14:paraId="3A77195D" w14:textId="77777777" w:rsidTr="009D071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D8001" w14:textId="78F2A319" w:rsidR="00BE3EA5" w:rsidRPr="00DA29A2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1AB" w14:textId="0880EBFD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Фаворик</w:t>
            </w:r>
            <w:proofErr w:type="spellEnd"/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К.В.Э.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5A6" w14:textId="2E3102E6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5AE9" w14:textId="7058899B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55A" w14:textId="1E7A79C6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F83" w14:textId="6791237D" w:rsidR="00BE3EA5" w:rsidRPr="00BE3EA5" w:rsidRDefault="00BE3EA5" w:rsidP="00BE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насекомые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B21" w14:textId="3F0AF049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7DC953" w14:textId="1F0B3B61" w:rsidR="00BE3EA5" w:rsidRPr="00BE3EA5" w:rsidRDefault="00BE3EA5" w:rsidP="00BE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A14433" w14:textId="77777777" w:rsidR="00BE3EA5" w:rsidRPr="002434AA" w:rsidRDefault="00BE3EA5" w:rsidP="00BE3E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29A2" w:rsidRPr="002434AA" w14:paraId="27FA93FF" w14:textId="77777777" w:rsidTr="009D071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14D8EF" w14:textId="6A13EDF2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FBA0" w14:textId="199C563A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8D0" w14:textId="1DA4A578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551" w14:textId="506CC17D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7F48" w14:textId="7747AA87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BDB4" w14:textId="1366003F" w:rsidR="00DA29A2" w:rsidRPr="00DA29A2" w:rsidRDefault="00DA29A2" w:rsidP="00DA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658" w14:textId="4B242676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C7C3A5" w14:textId="44E451D6" w:rsidR="00DA29A2" w:rsidRPr="00DA29A2" w:rsidRDefault="00DA29A2" w:rsidP="00D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A97D70" w14:textId="77777777" w:rsidR="00DA29A2" w:rsidRPr="002434AA" w:rsidRDefault="00DA29A2" w:rsidP="00DA29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CFA3EA6" w14:textId="77777777" w:rsidTr="008B66D0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0C6EDC" w14:textId="03F8DF91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3DE" w14:textId="7DA57D49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C3D" w14:textId="50C461E3" w:rsidR="00CE37B9" w:rsidRPr="00054951" w:rsidRDefault="00CE37B9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9AA" w14:textId="18EC31C9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2FDE" w14:textId="383EAA36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AB6" w14:textId="5714AA50" w:rsidR="00CE37B9" w:rsidRPr="00054951" w:rsidRDefault="00CE37B9" w:rsidP="00CE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165" w14:textId="4ED6B0F4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C9F243" w14:textId="1D4F5E14" w:rsidR="00CE37B9" w:rsidRPr="00054951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5F9D67" w14:textId="77777777" w:rsidR="00CE37B9" w:rsidRPr="002434AA" w:rsidRDefault="00CE37B9" w:rsidP="00CE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205B" w:rsidRPr="002434AA" w14:paraId="587D001E" w14:textId="77777777" w:rsidTr="00C86D70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4236C7" w14:textId="29509B30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D47" w14:textId="145E5C14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8697" w14:textId="02FF245D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3AF9" w14:textId="1122C700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6DB" w14:textId="7E38FBDA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B7E7" w14:textId="6B22DB85" w:rsidR="00D9205B" w:rsidRPr="00054951" w:rsidRDefault="00D9205B" w:rsidP="00D9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D251" w14:textId="334C6AF0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62625" w14:textId="15AF4924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42468A" w14:textId="77777777" w:rsidR="00D9205B" w:rsidRPr="002434AA" w:rsidRDefault="00D9205B" w:rsidP="00D920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205B" w:rsidRPr="002434AA" w14:paraId="42FA2FAF" w14:textId="77777777" w:rsidTr="00C86D70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CAC954" w14:textId="0095964A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504" w14:textId="05B34ECE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BAB3" w14:textId="4AE2F7F9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379" w14:textId="004FE735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8C2" w14:textId="14658505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8F1C" w14:textId="15ACBD1A" w:rsidR="00D9205B" w:rsidRPr="00054951" w:rsidRDefault="00D9205B" w:rsidP="00D9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DB2" w14:textId="1EDF5DB4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A4E7D" w14:textId="7A1A8475" w:rsidR="00D9205B" w:rsidRPr="00054951" w:rsidRDefault="00D9205B" w:rsidP="00D9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21EFAB" w14:textId="77777777" w:rsidR="00D9205B" w:rsidRPr="002434AA" w:rsidRDefault="00D9205B" w:rsidP="00D920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1E6F" w:rsidRPr="002434AA" w14:paraId="0DB36871" w14:textId="77777777" w:rsidTr="0069433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042A9D" w14:textId="6F8E6545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AF1" w14:textId="79BAC954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21FB" w14:textId="2EC7EA8F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5706" w14:textId="723B6615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DE7" w14:textId="79E6AAA5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FFE5" w14:textId="65F28C5D" w:rsidR="00AA1E6F" w:rsidRPr="00054951" w:rsidRDefault="00AA1E6F" w:rsidP="00AA1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13F" w14:textId="00BDC311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</w:tcPr>
          <w:p w14:paraId="4B8FDDCB" w14:textId="2944703B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3CA1C4" w14:textId="77777777" w:rsidR="00AA1E6F" w:rsidRPr="002434AA" w:rsidRDefault="00AA1E6F" w:rsidP="00AA1E6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1E6F" w:rsidRPr="002434AA" w14:paraId="1E6A272E" w14:textId="77777777" w:rsidTr="0069433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A6F9F" w14:textId="5BC2D013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05EC" w14:textId="57A1089F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FC6F" w14:textId="13537169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607" w14:textId="4505D8DD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D01" w14:textId="7536803B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D9F" w14:textId="7406BCDC" w:rsidR="00AA1E6F" w:rsidRPr="00054951" w:rsidRDefault="00AA1E6F" w:rsidP="00AA1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9EF" w14:textId="208E1546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</w:tcPr>
          <w:p w14:paraId="30C48241" w14:textId="23383F51" w:rsidR="00AA1E6F" w:rsidRPr="00054951" w:rsidRDefault="00AA1E6F" w:rsidP="00AA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C5B593" w14:textId="77777777" w:rsidR="00AA1E6F" w:rsidRPr="002434AA" w:rsidRDefault="00AA1E6F" w:rsidP="00AA1E6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B0647" w:rsidRPr="002434AA" w14:paraId="3E3F882E" w14:textId="77777777" w:rsidTr="0069433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DD910" w14:textId="592CEC13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459" w14:textId="2B6989A4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5A2" w14:textId="0AD23245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6C0" w14:textId="3CDF44CD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0A1" w14:textId="5C5F4E1A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3920" w14:textId="4F442F49" w:rsidR="00AB0647" w:rsidRPr="00054951" w:rsidRDefault="00AB0647" w:rsidP="00AB064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509" w14:textId="05D6D652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</w:tcPr>
          <w:p w14:paraId="450E3DE4" w14:textId="54ADC1AC" w:rsidR="00AB0647" w:rsidRPr="00054951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693995" w14:textId="77777777" w:rsidR="00AB0647" w:rsidRPr="002434AA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B0647" w:rsidRPr="002434AA" w14:paraId="3E4BD0F8" w14:textId="77777777" w:rsidTr="00694338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58280D" w14:textId="1DE8B041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28.07.2023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E4F" w14:textId="02BE6464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065" w14:textId="5D1DFB56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686A" w14:textId="623FF61F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5631" w14:textId="4AD1F8F9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BAB" w14:textId="74495001" w:rsidR="00AB0647" w:rsidRPr="00956AE7" w:rsidRDefault="00AB0647" w:rsidP="00AB064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5F1C" w14:textId="3B8F379D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</w:tcPr>
          <w:p w14:paraId="6BCA5C6F" w14:textId="76B3EBDB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48EF0E" w14:textId="77777777" w:rsidR="00AB0647" w:rsidRPr="00956AE7" w:rsidRDefault="00AB0647" w:rsidP="00AB06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7544" w:rsidRPr="002434AA" w14:paraId="3168FF83" w14:textId="77777777" w:rsidTr="00BC722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C8C22" w14:textId="06458935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8F0" w14:textId="34AD7AE4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314E" w14:textId="7E503EFD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4963" w14:textId="678D58A8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42D0" w14:textId="348F22D6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1C78" w14:textId="7238449B" w:rsidR="00447544" w:rsidRPr="00956AE7" w:rsidRDefault="00447544" w:rsidP="004475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1FC" w14:textId="73ACD87B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FC7D44" w14:textId="48F9CF5C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5E890C" w14:textId="77777777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7544" w:rsidRPr="002434AA" w14:paraId="2D35A2A7" w14:textId="77777777" w:rsidTr="00BC7229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1F0315" w14:textId="11826A4F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02D6" w14:textId="3823495C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D26" w14:textId="00B496D3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69BD" w14:textId="590D5197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6D3" w14:textId="6DAE53AC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3FE" w14:textId="766E5A33" w:rsidR="00447544" w:rsidRPr="00956AE7" w:rsidRDefault="00447544" w:rsidP="004475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689C" w14:textId="1D7031C0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88117F" w14:textId="217FA653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14137A" w14:textId="77777777" w:rsidR="00447544" w:rsidRPr="00956AE7" w:rsidRDefault="00447544" w:rsidP="004475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6AE7" w:rsidRPr="002434AA" w14:paraId="7CD9A8C4" w14:textId="77777777" w:rsidTr="00FB10F1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42F2E1" w14:textId="01D3421F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59C9" w14:textId="209C5B82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48C4" w14:textId="296F3F34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4B64" w14:textId="2BD8887B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FA0A" w14:textId="2CF8A150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531D" w14:textId="5951509A" w:rsidR="00956AE7" w:rsidRPr="00956AE7" w:rsidRDefault="00956AE7" w:rsidP="00956AE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2E38" w14:textId="1F8E1C48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28D40A" w14:textId="29DFC50F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B583A" w14:textId="2B9032E5" w:rsidR="00956AE7" w:rsidRPr="00956AE7" w:rsidRDefault="00956AE7" w:rsidP="00956A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45F1" w:rsidRPr="002434AA" w14:paraId="63965DE7" w14:textId="77777777" w:rsidTr="00C171E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2C69A7" w14:textId="400351B3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0EA6" w14:textId="5A621EA9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E20" w14:textId="1F6728C3" w:rsidR="001345F1" w:rsidRPr="001345F1" w:rsidRDefault="001345F1" w:rsidP="001345F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09B" w14:textId="6E303B2E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FE1" w14:textId="4B5B39EA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ED9" w14:textId="05C9A219" w:rsidR="001345F1" w:rsidRPr="001345F1" w:rsidRDefault="001345F1" w:rsidP="001345F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8F1" w14:textId="235C55A0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68C4C8" w14:textId="284DABF9" w:rsidR="001345F1" w:rsidRPr="001345F1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227B1" w14:textId="77777777" w:rsidR="001345F1" w:rsidRPr="002434AA" w:rsidRDefault="001345F1" w:rsidP="001345F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34A516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D65D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042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5F1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3C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AAB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BF4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7A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21B84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A6845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766B94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20FA3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84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272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E0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E85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72B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B1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2E316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2A15A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FB55B1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DE4DA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0D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D37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F77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458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FF1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9D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CA465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F9C4D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720BB0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743F0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8F7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8A3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476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6D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1F3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02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8742F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21E52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5F4ACB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B2FC8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188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613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BB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3D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1D7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3FD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5514F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12DC4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B8B302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C266E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EF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C70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C8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AC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AD8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442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F0DB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5D4AF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05244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C2C57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1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E37A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8B3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3A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2368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FBB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D15D8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FE3F5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663DD5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25025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BF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429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E2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024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560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F8E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CE605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536F1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1DA5F8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301F2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03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603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EA9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61F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58A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36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67B6A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D5C36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F6D277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8ECA4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D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833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08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FE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395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186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A59C1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62813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0E6CE2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8EC36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772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BFA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BD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D81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169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59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F904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DA6C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8272C2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80121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380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250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B93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D4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6AA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9CD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2FC0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5CB36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85F616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177CD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C06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3FF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25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E44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2C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AC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90D41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6503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B2BE1C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9916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F69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4CE8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DE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6D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54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57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D10E8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6AE9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5263A7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814DC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E3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387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F4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FC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DCA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43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5BE4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80EE9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0FE50B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9DA30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51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8FD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FA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16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1D2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51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E7B3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E66BD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1E4CC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BD3D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20D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BF9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8B0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35F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CA3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109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5BAC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A78C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AF75E7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79C4A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AA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768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D2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F1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84D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C2E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FF606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3122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227BBC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F0299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35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B6D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96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C6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DD8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3F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3BACF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F67010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909159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445D2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17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998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EB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D8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A88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EC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FCB6C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FC8BC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3DA57E0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8D0F7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C5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E50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02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C0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ABB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3A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EE284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CCB2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4697E4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DF8A6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B1C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7AF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8E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2A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5D9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792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F7B70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35EDB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6EDF925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EF7D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87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0C1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59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E3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B9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0D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1C3EB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9E324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4C9030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FE7CE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A89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01B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70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768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7FE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666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B8908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E279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52B494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85193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41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53D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A4F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40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771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44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95CEC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297F1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4B554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A7E7D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6E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87A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14E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A9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27F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D9E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8F16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C0C40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49E182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45296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A5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F09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36A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CEC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A86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BD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82DB2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1EB11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24B7A4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125A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65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0628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24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C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362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59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C73B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2F781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DD134D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9F559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44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C19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45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7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72B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36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8BB5F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CFDB9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3AFFAF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E57BC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FA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F27A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D5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08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FC5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3A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0F311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A818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75275E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F03BA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5A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E5A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FE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9F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100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46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D549A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77182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6BE81EA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1470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EE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F28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66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EBD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CA88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4F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24F57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E981C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F906A1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EC615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99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DA6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44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4C5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033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469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A55D1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EFDD7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B946FD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88FE6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2EB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957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90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476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12C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60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1EE5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A2B82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ACEC7A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93AAE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0D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AEA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B9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91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130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70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73C99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0984B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A90343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E8AB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78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6AF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6D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67E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C250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62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66B68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75919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65BDD13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2F79D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95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A67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6E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1F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DBB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3C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58AE0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9E84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6E6DA0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110BB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582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D21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B3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CDF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BA1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EB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9AA3C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8AD51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8E690D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45EDF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1C6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894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DE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DF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876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29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67FAB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0A754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2B1418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4F309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7C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87E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FB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B2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FE9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CF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9F103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3DB81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4F1BB0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C7266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70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A9C0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9E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AF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292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D10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A8F1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CFC45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80F270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A14F5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FB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D6D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0B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E4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5E50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CA7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4B72A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7948E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66C185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591A3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DF0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BE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1A7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34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BB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ED0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D58D5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9D4F5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D471B5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EF4D2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36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C7E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DFA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3AD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18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1A69B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5673D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BB1B20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EFD2D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2F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88C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A8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A7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02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F73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D4E20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F019B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577BC3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08676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9E1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660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C37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9B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AD4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CF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204EA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5D20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8AF56C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7CF30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69D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6BE3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20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73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58D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64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D5C469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0CE34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DC2968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229AF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36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7F1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8E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3C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6AB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AB6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357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3C955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367F03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167F4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C1C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F5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9B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86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7A0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27A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91C5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00E8C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65AA03D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AE5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1DD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DAA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137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7B7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6A0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6F6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B7D3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E9D6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22F8E7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2576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CD6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D11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60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30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9F1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78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DD6D7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BD8F7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D47950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79113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6EB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ECB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C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B5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C1DC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19E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E2361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421BD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046A7F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2C653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42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976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9B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93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313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129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748D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62968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6615299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A5CF5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5A6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1E2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686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EB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B27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76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593D6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9549D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9C27A4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B63DE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D4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6D3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757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A06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D28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EE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9A8F8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8202E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791A39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D9FA5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C1E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D29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73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87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F60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0A0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DCFA0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05EF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C30ABC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3E9D7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45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31A0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22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CF0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637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04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8F864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1F9E3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41C5F5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3B6F2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DE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973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F4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25E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E97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11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DA49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60AE1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98BFC3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837CC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4A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CE3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D1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69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EA4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239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3E5A6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F4B3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32FB53E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58A44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64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167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E4C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33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732A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87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47976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88A18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1BCC60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CF178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A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351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BF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3AF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5FB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D0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9857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A1B10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77229ED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320D9D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F9A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6FA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0C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05C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D971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3B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57FD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D7371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0BDB5FF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5208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DA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F1B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57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DB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AE7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7D5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1C476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EBC5A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DEFB78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FD84E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B3F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C68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0A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3C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B46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FF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E710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F1F34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DB1058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60CC5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A6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2D1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D0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62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75B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8E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4E5CB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48868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87E82E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2D469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B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81C5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9E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7B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1C24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52F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B46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F4A18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39A2521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70E68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D61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8B38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32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D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FBB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711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AEA0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5FE4C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AD3D15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33F10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DF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BA5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60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448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97C6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6663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F6CD8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37FE5A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14C073F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58742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84E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EE8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B4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2E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639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8C7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8F76F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D2EC1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2309A5F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2EAA2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233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8DCF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365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552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CA6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F9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872624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CEFBD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388E3AF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30976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7E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17FA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BF3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25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0F1B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2B1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E56FD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01833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5DEAA7D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790D17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2C2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696D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695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A4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F04E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CA5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EA0628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FB2B75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37B9" w:rsidRPr="002434AA" w14:paraId="409CD06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D23BE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3030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7369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20B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5419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36B2" w14:textId="77777777" w:rsidR="00CE37B9" w:rsidRPr="002434AA" w:rsidRDefault="00CE37B9" w:rsidP="00CE37B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2EEC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70C88E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CAF1F6" w14:textId="77777777" w:rsidR="00CE37B9" w:rsidRPr="002434AA" w:rsidRDefault="00CE37B9" w:rsidP="00CE37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3D05684" w14:textId="77777777" w:rsidR="00B5133D" w:rsidRDefault="00B5133D" w:rsidP="0035224D"/>
    <w:sectPr w:rsidR="00B5133D" w:rsidSect="008B1B62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0CC" w14:textId="77777777" w:rsidR="0072284D" w:rsidRDefault="0072284D" w:rsidP="0035224D">
      <w:pPr>
        <w:spacing w:after="0" w:line="240" w:lineRule="auto"/>
      </w:pPr>
      <w:r>
        <w:separator/>
      </w:r>
    </w:p>
  </w:endnote>
  <w:endnote w:type="continuationSeparator" w:id="0">
    <w:p w14:paraId="25123CFC" w14:textId="77777777" w:rsidR="0072284D" w:rsidRDefault="0072284D" w:rsidP="0035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1417" w14:textId="77777777" w:rsidR="0072284D" w:rsidRDefault="0072284D" w:rsidP="0035224D">
      <w:pPr>
        <w:spacing w:after="0" w:line="240" w:lineRule="auto"/>
      </w:pPr>
      <w:r>
        <w:separator/>
      </w:r>
    </w:p>
  </w:footnote>
  <w:footnote w:type="continuationSeparator" w:id="0">
    <w:p w14:paraId="4F75D18E" w14:textId="77777777" w:rsidR="0072284D" w:rsidRDefault="0072284D" w:rsidP="0035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Look w:val="04A0" w:firstRow="1" w:lastRow="0" w:firstColumn="1" w:lastColumn="0" w:noHBand="0" w:noVBand="1"/>
    </w:tblPr>
    <w:tblGrid>
      <w:gridCol w:w="2933"/>
      <w:gridCol w:w="2136"/>
      <w:gridCol w:w="8676"/>
      <w:gridCol w:w="1985"/>
    </w:tblGrid>
    <w:tr w:rsidR="008B1B62" w:rsidRPr="0035224D" w14:paraId="77D269D5" w14:textId="77777777" w:rsidTr="002434AA">
      <w:trPr>
        <w:trHeight w:val="415"/>
        <w:tblHeader/>
      </w:trPr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026F4E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 xml:space="preserve">ООО </w:t>
          </w:r>
          <w:proofErr w:type="spellStart"/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Альфадез</w:t>
          </w:r>
          <w:proofErr w:type="spellEnd"/>
        </w:p>
      </w:tc>
      <w:tc>
        <w:tcPr>
          <w:tcW w:w="86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74B469" w14:textId="6DEC8240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 xml:space="preserve">Журнал </w:t>
          </w:r>
          <w:r w:rsidR="002434AA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контроля вносимых и выносимых токсичных средств и материалов</w:t>
          </w:r>
        </w:p>
      </w:tc>
      <w:tc>
        <w:tcPr>
          <w:tcW w:w="1985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33A1F5F" w14:textId="549CE925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</w:pP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Страница 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begin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instrText>PAGE  \* Arabic  \* MERGEFORMAT</w:instrTex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separate"/>
          </w:r>
          <w:r w:rsidR="00D9205B">
            <w:rPr>
              <w:rFonts w:ascii="Times New Roman" w:eastAsia="Times New Roman" w:hAnsi="Times New Roman" w:cs="Times New Roman"/>
              <w:noProof/>
              <w:color w:val="000000"/>
              <w:sz w:val="21"/>
              <w:szCs w:val="21"/>
              <w:lang w:eastAsia="ru-RU"/>
            </w:rPr>
            <w:t>20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end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 из 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begin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instrText>NUMPAGES  \* Arabic  \* MERGEFORMAT</w:instrTex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separate"/>
          </w:r>
          <w:r w:rsidR="00D9205B">
            <w:rPr>
              <w:rFonts w:ascii="Times New Roman" w:eastAsia="Times New Roman" w:hAnsi="Times New Roman" w:cs="Times New Roman"/>
              <w:noProof/>
              <w:color w:val="000000"/>
              <w:sz w:val="21"/>
              <w:szCs w:val="21"/>
              <w:lang w:eastAsia="ru-RU"/>
            </w:rPr>
            <w:t>30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end"/>
          </w:r>
        </w:p>
      </w:tc>
    </w:tr>
    <w:tr w:rsidR="008B1B62" w:rsidRPr="0035224D" w14:paraId="185CE526" w14:textId="77777777" w:rsidTr="002434AA">
      <w:trPr>
        <w:trHeight w:val="255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3306EA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Контактный телефон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9D26A2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89379676209</w:t>
          </w:r>
        </w:p>
      </w:tc>
      <w:tc>
        <w:tcPr>
          <w:tcW w:w="8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DFF6B5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ОКВЭД 81.29.1 Деятельность по проведению дезинфекционных, дезинсекционных и дератизационных работ</w:t>
          </w:r>
        </w:p>
      </w:tc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086022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</w:tr>
    <w:tr w:rsidR="008B1B62" w:rsidRPr="0035224D" w14:paraId="7104A7B2" w14:textId="77777777" w:rsidTr="002434AA">
      <w:trPr>
        <w:trHeight w:val="360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CFB2C1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Электронная почта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0968AF" w14:textId="77777777" w:rsidR="008B1B62" w:rsidRPr="0035224D" w:rsidRDefault="001345F1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hyperlink r:id="rId1" w:history="1">
            <w:r w:rsidR="008B1B62"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adez2012@yandex.ru</w:t>
            </w:r>
          </w:hyperlink>
        </w:p>
      </w:tc>
      <w:tc>
        <w:tcPr>
          <w:tcW w:w="86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101E1DC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042780E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  <w:tr w:rsidR="008B1B62" w:rsidRPr="0035224D" w14:paraId="0EA99AE6" w14:textId="77777777" w:rsidTr="002434AA">
      <w:trPr>
        <w:trHeight w:val="202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A2461B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Наименование объекта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68701F" w14:textId="13F91B92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ОСП З</w:t>
          </w:r>
          <w:r w:rsidR="008E38C2">
            <w:rPr>
              <w:rFonts w:ascii="Times New Roman" w:eastAsia="Times New Roman" w:hAnsi="Times New Roman" w:cs="Times New Roman"/>
              <w:color w:val="000000"/>
              <w:lang w:eastAsia="ru-RU"/>
            </w:rPr>
            <w:t>Г</w:t>
          </w: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ПИ</w:t>
          </w:r>
        </w:p>
      </w:tc>
      <w:tc>
        <w:tcPr>
          <w:tcW w:w="86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A227D6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EF6AA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</w:tbl>
  <w:p w14:paraId="19CAFF78" w14:textId="5A625FCF" w:rsidR="0035224D" w:rsidRPr="008B1B62" w:rsidRDefault="0035224D" w:rsidP="008B1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4D"/>
    <w:rsid w:val="00054951"/>
    <w:rsid w:val="00075B35"/>
    <w:rsid w:val="0007739A"/>
    <w:rsid w:val="000A68E2"/>
    <w:rsid w:val="000C5F20"/>
    <w:rsid w:val="000C7D07"/>
    <w:rsid w:val="0010010D"/>
    <w:rsid w:val="001345F1"/>
    <w:rsid w:val="00137B91"/>
    <w:rsid w:val="001940A7"/>
    <w:rsid w:val="001B49CA"/>
    <w:rsid w:val="001D623E"/>
    <w:rsid w:val="002123A7"/>
    <w:rsid w:val="00222907"/>
    <w:rsid w:val="002434AA"/>
    <w:rsid w:val="00284D43"/>
    <w:rsid w:val="002D2BEF"/>
    <w:rsid w:val="002D45E3"/>
    <w:rsid w:val="002D6D46"/>
    <w:rsid w:val="002E1E99"/>
    <w:rsid w:val="00306E63"/>
    <w:rsid w:val="003079A7"/>
    <w:rsid w:val="00316222"/>
    <w:rsid w:val="00316CCC"/>
    <w:rsid w:val="00336314"/>
    <w:rsid w:val="0035224D"/>
    <w:rsid w:val="00367C9F"/>
    <w:rsid w:val="00384F73"/>
    <w:rsid w:val="00431AC4"/>
    <w:rsid w:val="00447544"/>
    <w:rsid w:val="00491A7B"/>
    <w:rsid w:val="004942AD"/>
    <w:rsid w:val="0052521A"/>
    <w:rsid w:val="00541DDD"/>
    <w:rsid w:val="0054784D"/>
    <w:rsid w:val="00603AF0"/>
    <w:rsid w:val="00610C7A"/>
    <w:rsid w:val="00613FF8"/>
    <w:rsid w:val="00631CD2"/>
    <w:rsid w:val="006538A0"/>
    <w:rsid w:val="006A0CBA"/>
    <w:rsid w:val="0070176D"/>
    <w:rsid w:val="0072284D"/>
    <w:rsid w:val="007A4938"/>
    <w:rsid w:val="00825435"/>
    <w:rsid w:val="008405CD"/>
    <w:rsid w:val="00861F98"/>
    <w:rsid w:val="008B1B62"/>
    <w:rsid w:val="008E21BB"/>
    <w:rsid w:val="008E38C2"/>
    <w:rsid w:val="008E3E04"/>
    <w:rsid w:val="008F5369"/>
    <w:rsid w:val="00900891"/>
    <w:rsid w:val="009015FF"/>
    <w:rsid w:val="009304B7"/>
    <w:rsid w:val="00956AE7"/>
    <w:rsid w:val="00991A49"/>
    <w:rsid w:val="00996AC8"/>
    <w:rsid w:val="009F4287"/>
    <w:rsid w:val="00A15C65"/>
    <w:rsid w:val="00A174A5"/>
    <w:rsid w:val="00A32068"/>
    <w:rsid w:val="00A3341A"/>
    <w:rsid w:val="00A53C99"/>
    <w:rsid w:val="00A841F2"/>
    <w:rsid w:val="00AA1E6F"/>
    <w:rsid w:val="00AA3161"/>
    <w:rsid w:val="00AB0647"/>
    <w:rsid w:val="00AB0E63"/>
    <w:rsid w:val="00AE4B29"/>
    <w:rsid w:val="00AF7E75"/>
    <w:rsid w:val="00B319CC"/>
    <w:rsid w:val="00B5133D"/>
    <w:rsid w:val="00B77621"/>
    <w:rsid w:val="00BB3488"/>
    <w:rsid w:val="00BD02BE"/>
    <w:rsid w:val="00BD41A3"/>
    <w:rsid w:val="00BE3234"/>
    <w:rsid w:val="00BE3EA5"/>
    <w:rsid w:val="00C221B0"/>
    <w:rsid w:val="00C35BA6"/>
    <w:rsid w:val="00C52DA1"/>
    <w:rsid w:val="00C841AE"/>
    <w:rsid w:val="00C93F7E"/>
    <w:rsid w:val="00CB43B8"/>
    <w:rsid w:val="00CD6442"/>
    <w:rsid w:val="00CD6D44"/>
    <w:rsid w:val="00CE00BA"/>
    <w:rsid w:val="00CE37B9"/>
    <w:rsid w:val="00CF7E6C"/>
    <w:rsid w:val="00D0101E"/>
    <w:rsid w:val="00D46AF0"/>
    <w:rsid w:val="00D9205B"/>
    <w:rsid w:val="00DA1527"/>
    <w:rsid w:val="00DA29A2"/>
    <w:rsid w:val="00DA63D3"/>
    <w:rsid w:val="00DB7BB2"/>
    <w:rsid w:val="00DC0AFA"/>
    <w:rsid w:val="00DC1B13"/>
    <w:rsid w:val="00DE12AA"/>
    <w:rsid w:val="00E03226"/>
    <w:rsid w:val="00E17E87"/>
    <w:rsid w:val="00E27B3A"/>
    <w:rsid w:val="00E41C39"/>
    <w:rsid w:val="00E44330"/>
    <w:rsid w:val="00E573A6"/>
    <w:rsid w:val="00E6697A"/>
    <w:rsid w:val="00EA1DA4"/>
    <w:rsid w:val="00F330EC"/>
    <w:rsid w:val="00F51983"/>
    <w:rsid w:val="00F521BC"/>
    <w:rsid w:val="00F857CF"/>
    <w:rsid w:val="00F93D4F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7E6F17"/>
  <w15:docId w15:val="{45D6B37B-83B7-43CB-8AE0-A9B5AAE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4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24D"/>
  </w:style>
  <w:style w:type="paragraph" w:styleId="a6">
    <w:name w:val="footer"/>
    <w:basedOn w:val="a"/>
    <w:link w:val="a7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24D"/>
  </w:style>
  <w:style w:type="paragraph" w:styleId="a8">
    <w:name w:val="Balloon Text"/>
    <w:basedOn w:val="a"/>
    <w:link w:val="a9"/>
    <w:uiPriority w:val="99"/>
    <w:semiHidden/>
    <w:unhideWhenUsed/>
    <w:rsid w:val="00CE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z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C2B1-DA54-4B46-BFB3-EE4C756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EMZ</cp:lastModifiedBy>
  <cp:revision>19</cp:revision>
  <cp:lastPrinted>2023-08-22T05:07:00Z</cp:lastPrinted>
  <dcterms:created xsi:type="dcterms:W3CDTF">2023-06-12T10:02:00Z</dcterms:created>
  <dcterms:modified xsi:type="dcterms:W3CDTF">2023-08-23T04:57:00Z</dcterms:modified>
</cp:coreProperties>
</file>